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9BAC" w14:textId="3BC9C7E6" w:rsidR="003E4AAC" w:rsidRPr="003E4AAC" w:rsidRDefault="003E4AAC" w:rsidP="003E4AAC">
      <w:pPr>
        <w:spacing w:before="120" w:after="120"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 xml:space="preserve">Фудбалски клуб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42AB7D25" w14:textId="470696D9" w:rsidR="003E4AAC" w:rsidRPr="003E4AAC" w:rsidRDefault="003E4AAC" w:rsidP="003E4AAC">
      <w:pPr>
        <w:spacing w:before="120" w:after="120"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>из ____________________</w:t>
      </w:r>
    </w:p>
    <w:p w14:paraId="62D5E9EE" w14:textId="437C4D44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12AD0292" w14:textId="58959AC1" w:rsid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7E5ED1B9" w14:textId="77777777" w:rsidR="00FB67D8" w:rsidRPr="003E4AAC" w:rsidRDefault="00FB67D8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7D6B936E" w14:textId="0C802210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Бр.: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64B63074" w14:textId="23959760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 xml:space="preserve">Дана: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3C29D992" w14:textId="1FF1B8D1" w:rsid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174BF8D4" w14:textId="77777777" w:rsidR="00FB67D8" w:rsidRPr="003E4AAC" w:rsidRDefault="00FB67D8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2633AB07" w14:textId="2734E3E4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33176C15" w14:textId="7A16A3A3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 w:rsidRPr="003E4AAC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- ОДЛУКА О ПРЕДСТАВНИЦИМА КЛУБА ЗА СЕЗОНУ 2022</w:t>
      </w:r>
      <w:r w:rsidRPr="003E4AAC">
        <w:rPr>
          <w:rFonts w:ascii="Times New Roman" w:hAnsi="Times New Roman" w:cs="Times New Roman"/>
          <w:b/>
          <w:bCs/>
          <w:sz w:val="30"/>
          <w:szCs w:val="30"/>
          <w:lang w:val="en-GB"/>
        </w:rPr>
        <w:t>/23.</w:t>
      </w:r>
      <w:r w:rsidRPr="003E4AAC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-</w:t>
      </w:r>
    </w:p>
    <w:p w14:paraId="1345A023" w14:textId="711D10FD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lang w:val="sr-Cyrl-RS"/>
        </w:rPr>
      </w:pPr>
    </w:p>
    <w:p w14:paraId="0321B58C" w14:textId="3F3E643F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lang w:val="sr-Cyrl-RS"/>
        </w:rPr>
      </w:pPr>
    </w:p>
    <w:p w14:paraId="57989B0E" w14:textId="08310EC5" w:rsidR="003E4AAC" w:rsidRPr="003E4AAC" w:rsidRDefault="003E4AAC" w:rsidP="003E4A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На седници Извршног одбора Фудбалског клуба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____________________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 из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_________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_____, одржаној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____________________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, донета је одлука да у сезони 2022</w:t>
      </w:r>
      <w:r w:rsidRPr="003E4AAC">
        <w:rPr>
          <w:rFonts w:ascii="Times New Roman" w:hAnsi="Times New Roman" w:cs="Times New Roman"/>
          <w:sz w:val="28"/>
          <w:szCs w:val="28"/>
          <w:lang w:val="en-GB"/>
        </w:rPr>
        <w:t>/23.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званичним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утакмицама 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>Градске фудбалске лиге „_______________“ представник клуба буде једна од следећих особа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18BB0E28" w14:textId="1545EA12" w:rsidR="003E4AAC" w:rsidRDefault="003E4AAC" w:rsidP="00FB67D8">
      <w:pPr>
        <w:spacing w:before="120" w:after="12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363164B8" w14:textId="77777777" w:rsidR="00FB67D8" w:rsidRPr="003E4AAC" w:rsidRDefault="00FB67D8" w:rsidP="00FB67D8">
      <w:pPr>
        <w:spacing w:before="120" w:after="12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2C865143" w14:textId="0AABC614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1.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2E4CB21E" w14:textId="000715C0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2.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42693E96" w14:textId="47E0E01A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3.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60F0B9E2" w14:textId="77777777" w:rsid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4.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79C16018" w14:textId="5F1C6F8F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5.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4D3E1A57" w14:textId="4748E4DA" w:rsidR="003E4AAC" w:rsidRDefault="003E4AAC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528050A4" w14:textId="1FA28E6E" w:rsidR="00FB67D8" w:rsidRDefault="00FB67D8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44DE655E" w14:textId="45061BBD" w:rsidR="003E4AAC" w:rsidRPr="003E4AAC" w:rsidRDefault="003E4AAC" w:rsidP="003E4AAC">
      <w:pPr>
        <w:tabs>
          <w:tab w:val="left" w:pos="258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E4AAC">
        <w:rPr>
          <w:rFonts w:ascii="Times New Roman" w:hAnsi="Times New Roman" w:cs="Times New Roman"/>
        </w:rPr>
        <w:t>м.п</w:t>
      </w:r>
      <w:proofErr w:type="spellEnd"/>
      <w:r w:rsidRPr="003E4AAC">
        <w:rPr>
          <w:rFonts w:ascii="Times New Roman" w:hAnsi="Times New Roman" w:cs="Times New Roman"/>
        </w:rPr>
        <w:t>.       __________________________________</w:t>
      </w:r>
    </w:p>
    <w:p w14:paraId="22E3AE40" w14:textId="225A8E04" w:rsidR="003E4AAC" w:rsidRPr="00FB67D8" w:rsidRDefault="003E4AAC" w:rsidP="00FB67D8">
      <w:pPr>
        <w:tabs>
          <w:tab w:val="left" w:pos="2580"/>
        </w:tabs>
        <w:spacing w:before="120" w:after="120"/>
        <w:ind w:left="5727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 w:rsidRPr="00FB67D8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Pr="00FB67D8">
        <w:rPr>
          <w:rFonts w:ascii="Times New Roman" w:hAnsi="Times New Roman" w:cs="Times New Roman"/>
          <w:bCs/>
          <w:i/>
          <w:iCs/>
        </w:rPr>
        <w:t>потпис</w:t>
      </w:r>
      <w:proofErr w:type="spellEnd"/>
      <w:r w:rsidRPr="00FB67D8">
        <w:rPr>
          <w:rFonts w:ascii="Times New Roman" w:hAnsi="Times New Roman" w:cs="Times New Roman"/>
          <w:bCs/>
          <w:i/>
          <w:iCs/>
        </w:rPr>
        <w:t xml:space="preserve"> </w:t>
      </w:r>
      <w:r w:rsidRPr="00FB67D8">
        <w:rPr>
          <w:rFonts w:ascii="Times New Roman" w:hAnsi="Times New Roman" w:cs="Times New Roman"/>
          <w:bCs/>
          <w:i/>
          <w:iCs/>
          <w:lang w:val="sr-Cyrl-CS"/>
        </w:rPr>
        <w:t xml:space="preserve">овлашћеног лица </w:t>
      </w:r>
      <w:proofErr w:type="spellStart"/>
      <w:r w:rsidRPr="00FB67D8">
        <w:rPr>
          <w:rFonts w:ascii="Times New Roman" w:hAnsi="Times New Roman" w:cs="Times New Roman"/>
          <w:bCs/>
          <w:i/>
          <w:iCs/>
        </w:rPr>
        <w:t>клуба</w:t>
      </w:r>
      <w:proofErr w:type="spellEnd"/>
      <w:r w:rsidRPr="00FB67D8">
        <w:rPr>
          <w:rFonts w:ascii="Times New Roman" w:hAnsi="Times New Roman" w:cs="Times New Roman"/>
          <w:bCs/>
          <w:i/>
          <w:iCs/>
        </w:rPr>
        <w:t>)</w:t>
      </w:r>
    </w:p>
    <w:p w14:paraId="46BDD74A" w14:textId="77777777" w:rsidR="003E4AAC" w:rsidRPr="003E4AAC" w:rsidRDefault="003E4AAC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sectPr w:rsidR="003E4AAC" w:rsidRPr="003E4AAC" w:rsidSect="003E4AA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AC"/>
    <w:rsid w:val="003257D7"/>
    <w:rsid w:val="003E4AAC"/>
    <w:rsid w:val="00987074"/>
    <w:rsid w:val="00B869CB"/>
    <w:rsid w:val="00BA55F3"/>
    <w:rsid w:val="00FB67D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BE2A"/>
  <w15:chartTrackingRefBased/>
  <w15:docId w15:val="{35D9E71F-9213-45FC-8F3C-C1304FA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2022-08-23T10:49:00Z</dcterms:created>
  <dcterms:modified xsi:type="dcterms:W3CDTF">2022-08-23T11:07:00Z</dcterms:modified>
</cp:coreProperties>
</file>